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C5688A">
        <w:rPr>
          <w:sz w:val="32"/>
          <w:szCs w:val="32"/>
        </w:rPr>
        <w:t xml:space="preserve"> Мизия на </w:t>
      </w:r>
      <w:r w:rsidR="000433CD">
        <w:rPr>
          <w:sz w:val="32"/>
          <w:szCs w:val="32"/>
        </w:rPr>
        <w:t>02</w:t>
      </w:r>
      <w:r w:rsidRPr="00AD4C92">
        <w:rPr>
          <w:sz w:val="32"/>
          <w:szCs w:val="32"/>
        </w:rPr>
        <w:t>.</w:t>
      </w:r>
      <w:r w:rsidR="000433CD">
        <w:rPr>
          <w:sz w:val="32"/>
          <w:szCs w:val="32"/>
        </w:rPr>
        <w:t>10</w:t>
      </w:r>
      <w:r w:rsidRPr="00AD4C92">
        <w:rPr>
          <w:sz w:val="32"/>
          <w:szCs w:val="32"/>
        </w:rPr>
        <w:t>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043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CE607F">
              <w:rPr>
                <w:sz w:val="24"/>
                <w:szCs w:val="24"/>
              </w:rPr>
              <w:t xml:space="preserve">за </w:t>
            </w:r>
            <w:r w:rsidR="000433CD">
              <w:rPr>
                <w:sz w:val="24"/>
                <w:szCs w:val="24"/>
              </w:rPr>
              <w:t>смяна в състава на СИК №0628 00 002 и СИК № 0628 00 004 гр. Мизия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433CD"/>
    <w:rsid w:val="00053DC9"/>
    <w:rsid w:val="000966A1"/>
    <w:rsid w:val="000D0126"/>
    <w:rsid w:val="00136C28"/>
    <w:rsid w:val="00180B62"/>
    <w:rsid w:val="00221C5B"/>
    <w:rsid w:val="002D16A5"/>
    <w:rsid w:val="003C538A"/>
    <w:rsid w:val="003E563D"/>
    <w:rsid w:val="00440791"/>
    <w:rsid w:val="004B35B3"/>
    <w:rsid w:val="004D45FE"/>
    <w:rsid w:val="00504635"/>
    <w:rsid w:val="00535CE8"/>
    <w:rsid w:val="006C21E3"/>
    <w:rsid w:val="0070399C"/>
    <w:rsid w:val="0074132E"/>
    <w:rsid w:val="00744967"/>
    <w:rsid w:val="0077720F"/>
    <w:rsid w:val="0078393E"/>
    <w:rsid w:val="007F5FB3"/>
    <w:rsid w:val="008251C5"/>
    <w:rsid w:val="00882FB7"/>
    <w:rsid w:val="00886A21"/>
    <w:rsid w:val="008B6768"/>
    <w:rsid w:val="008D3F1C"/>
    <w:rsid w:val="008E7887"/>
    <w:rsid w:val="0092285F"/>
    <w:rsid w:val="00933243"/>
    <w:rsid w:val="0094422C"/>
    <w:rsid w:val="00951BFE"/>
    <w:rsid w:val="00994BF2"/>
    <w:rsid w:val="009B5F60"/>
    <w:rsid w:val="009F0C85"/>
    <w:rsid w:val="00A11971"/>
    <w:rsid w:val="00A74AC6"/>
    <w:rsid w:val="00AB4348"/>
    <w:rsid w:val="00AD4C92"/>
    <w:rsid w:val="00B75CE7"/>
    <w:rsid w:val="00C050A4"/>
    <w:rsid w:val="00C137C2"/>
    <w:rsid w:val="00C5688A"/>
    <w:rsid w:val="00CE607F"/>
    <w:rsid w:val="00EF746D"/>
    <w:rsid w:val="00F2248F"/>
    <w:rsid w:val="00F61565"/>
    <w:rsid w:val="00F877DA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2015-10-04T07:08:00Z</dcterms:created>
  <dcterms:modified xsi:type="dcterms:W3CDTF">2015-10-04T07:09:00Z</dcterms:modified>
</cp:coreProperties>
</file>