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6A4E15">
        <w:rPr>
          <w:b/>
          <w:sz w:val="28"/>
          <w:szCs w:val="28"/>
        </w:rPr>
        <w:t>28</w:t>
      </w:r>
      <w:r w:rsidR="000F7A4D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6A4E15" w:rsidP="000F7A4D">
            <w:pPr>
              <w:spacing w:after="150" w:line="240" w:lineRule="auto"/>
              <w:rPr>
                <w:sz w:val="26"/>
                <w:szCs w:val="26"/>
              </w:rPr>
            </w:pPr>
            <w:r w:rsidRPr="006A4E15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избраните общински </w:t>
            </w:r>
            <w:proofErr w:type="spellStart"/>
            <w:r w:rsidRPr="006A4E15">
              <w:rPr>
                <w:rFonts w:ascii="Palatino Linotype" w:hAnsi="Palatino Linotype" w:cs="TimesNewRomanPSMT"/>
                <w:sz w:val="26"/>
                <w:szCs w:val="26"/>
              </w:rPr>
              <w:t>съветници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6A4E15" w:rsidP="000F7A4D">
            <w:pPr>
              <w:spacing w:after="150" w:line="240" w:lineRule="auto"/>
            </w:pPr>
            <w:r w:rsidRPr="006A4E15">
              <w:rPr>
                <w:rFonts w:ascii="Palatino Linotype" w:hAnsi="Palatino Linotype" w:cs="Helvetica"/>
                <w:color w:val="333333"/>
                <w:sz w:val="26"/>
                <w:szCs w:val="21"/>
                <w:lang w:eastAsia="bg-BG"/>
              </w:rPr>
              <w:t>Проект-решение Произвеждане на втори тур на избори за кмет на община Мизия и кмет на кметство с. Софрониево и кметство Крушовица в община Мизия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6A4E15" w:rsidP="000F7A4D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A4E15">
              <w:rPr>
                <w:rFonts w:ascii="Palatino Linotype" w:hAnsi="Palatino Linotype" w:cs="TimesNewRomanPSMT"/>
                <w:sz w:val="26"/>
                <w:szCs w:val="26"/>
              </w:rPr>
              <w:t xml:space="preserve">Разглеждане и обсъждане на проект-решение  за </w:t>
            </w:r>
            <w:r w:rsidRPr="006A4E15">
              <w:rPr>
                <w:rFonts w:ascii="Palatino Linotype" w:hAnsi="Palatino Linotype" w:cs="Helvetica"/>
                <w:color w:val="333333"/>
                <w:sz w:val="26"/>
                <w:szCs w:val="21"/>
                <w:lang w:eastAsia="bg-BG"/>
              </w:rPr>
              <w:t>избор на Кмет на Кметство с. Липница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A612D"/>
    <w:rsid w:val="001F4117"/>
    <w:rsid w:val="002A0036"/>
    <w:rsid w:val="0039315A"/>
    <w:rsid w:val="003C4EF8"/>
    <w:rsid w:val="004C185E"/>
    <w:rsid w:val="004D34D1"/>
    <w:rsid w:val="00566352"/>
    <w:rsid w:val="006A4E15"/>
    <w:rsid w:val="00836A49"/>
    <w:rsid w:val="009201A0"/>
    <w:rsid w:val="00A3614B"/>
    <w:rsid w:val="00BE6AE4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2019-11-02T08:19:00Z</dcterms:created>
  <dcterms:modified xsi:type="dcterms:W3CDTF">2019-11-02T08:19:00Z</dcterms:modified>
</cp:coreProperties>
</file>